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1C8D1" w14:textId="093758CB" w:rsidR="00D60DE4" w:rsidRDefault="00D60DE4" w:rsidP="00D60DE4">
      <w:pPr>
        <w:pStyle w:val="standard"/>
        <w:jc w:val="center"/>
      </w:pPr>
      <w:r>
        <w:rPr>
          <w:noProof/>
          <w:lang w:eastAsia="it-IT"/>
        </w:rPr>
        <w:drawing>
          <wp:inline distT="0" distB="0" distL="0" distR="0" wp14:anchorId="08733AC2" wp14:editId="7AD737D3">
            <wp:extent cx="457200" cy="504825"/>
            <wp:effectExtent l="0" t="0" r="0" b="9525"/>
            <wp:docPr id="962417347" name="Immagine 1" descr="Immagine che contiene schizzo, disegno, clipart, simbol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magine che contiene schizzo, disegno, clipart, simbol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48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D770" w14:textId="77777777" w:rsidR="00D60DE4" w:rsidRDefault="00D60DE4" w:rsidP="00D60DE4">
      <w:pPr>
        <w:pStyle w:val="didascalia"/>
        <w:rPr>
          <w:sz w:val="36"/>
          <w:szCs w:val="36"/>
        </w:rPr>
      </w:pPr>
      <w:r>
        <w:rPr>
          <w:sz w:val="36"/>
          <w:szCs w:val="36"/>
        </w:rPr>
        <w:t>TRIBUNALE DI REGGIO CALABRIA</w:t>
      </w:r>
    </w:p>
    <w:p w14:paraId="6FD2B189" w14:textId="77777777" w:rsidR="00D60DE4" w:rsidRDefault="00D60DE4" w:rsidP="00D60DE4">
      <w:pPr>
        <w:pStyle w:val="standard"/>
        <w:pBdr>
          <w:bottom w:val="single" w:sz="12" w:space="1" w:color="auto"/>
        </w:pBd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SEZIONE DEL DIBATTIMENTO</w:t>
      </w:r>
    </w:p>
    <w:p w14:paraId="00F1CA69" w14:textId="77777777" w:rsidR="00D60DE4" w:rsidRDefault="00D60DE4" w:rsidP="00D60DE4">
      <w:pPr>
        <w:pStyle w:val="standard"/>
        <w:jc w:val="center"/>
        <w:rPr>
          <w:b/>
          <w:bCs/>
          <w:sz w:val="24"/>
          <w:szCs w:val="24"/>
        </w:rPr>
      </w:pPr>
    </w:p>
    <w:p w14:paraId="56EED883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3F5068A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0A089F1F" w14:textId="77777777" w:rsidR="00D60DE4" w:rsidRPr="001D1E5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</w:p>
    <w:p w14:paraId="28DD7A42" w14:textId="77777777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>Al Segretario</w:t>
      </w:r>
    </w:p>
    <w:p w14:paraId="07CD2A94" w14:textId="53A8076C" w:rsidR="00D60DE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ar-SA"/>
          <w14:ligatures w14:val="none"/>
        </w:rPr>
        <w:t xml:space="preserve"> del Consiglio dell’Ordine degli Avvocati di Reggio Calabria</w:t>
      </w:r>
    </w:p>
    <w:p w14:paraId="095B76AC" w14:textId="7777777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2023CC70" w14:textId="551745A7" w:rsid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Oggetto: UDIENZA COLLEGIALE DEL </w:t>
      </w:r>
      <w:r w:rsidR="00A770D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20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</w:t>
      </w:r>
      <w:r w:rsidR="00A26E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3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.202</w:t>
      </w:r>
      <w:r w:rsidR="003019A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5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 xml:space="preserve"> – COLLEGIO IORI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-</w:t>
      </w:r>
      <w:r w:rsidRPr="001D1E5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  <w:t>CERFEDA- CLEMENTE</w:t>
      </w:r>
    </w:p>
    <w:p w14:paraId="00EA5588" w14:textId="77777777" w:rsidR="001D1E54" w:rsidRPr="001D1E54" w:rsidRDefault="001D1E54" w:rsidP="001D1E5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33779210" w14:textId="6D224C3A" w:rsidR="00D60DE4" w:rsidRPr="003019A2" w:rsidRDefault="003019A2" w:rsidP="009D1436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0" w:name="_Hlk186194899"/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Si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comunicano le fasce orarie di trattazione dei processi dell’udienza indicata in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o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ggetto</w:t>
      </w:r>
      <w:r w:rsidR="009D143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1D1E54" w:rsidRP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per la cortese pubblicazione sul sito istituzionale</w:t>
      </w:r>
    </w:p>
    <w:p w14:paraId="408BF8E7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bookmarkStart w:id="1" w:name="_Hlk137798160"/>
      <w:bookmarkEnd w:id="0"/>
    </w:p>
    <w:tbl>
      <w:tblPr>
        <w:tblpPr w:leftFromText="141" w:rightFromText="141" w:bottomFromText="160" w:vertAnchor="page" w:horzAnchor="margin" w:tblpXSpec="center" w:tblpY="6718"/>
        <w:tblW w:w="5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97"/>
        <w:gridCol w:w="1757"/>
        <w:gridCol w:w="2299"/>
      </w:tblGrid>
      <w:tr w:rsidR="001D1E54" w14:paraId="619A2E4F" w14:textId="77777777" w:rsidTr="001D1E54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6733D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F97BF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7B7D30C9" w14:textId="77777777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ore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57AEB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0F09526E" w14:textId="061772CF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T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BFD41" w14:textId="77777777" w:rsidR="001D1E54" w:rsidRDefault="001D1E54" w:rsidP="001D1E54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</w:p>
          <w:p w14:paraId="281FA8C4" w14:textId="1CB326E1" w:rsidR="001D1E54" w:rsidRDefault="001D1E54" w:rsidP="001D1E54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R.G.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N</w:t>
            </w:r>
            <w:r w:rsidR="003019A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.</w:t>
            </w:r>
            <w:r w:rsidR="000D6299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R.</w:t>
            </w:r>
          </w:p>
        </w:tc>
      </w:tr>
      <w:tr w:rsidR="009A4648" w14:paraId="3BD15378" w14:textId="77777777" w:rsidTr="008C333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F74FF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854D8" w14:textId="17D7C27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BC633" w14:textId="6A0547C5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375/23 SIGE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F634E" w14:textId="075EAC69" w:rsidR="009A4648" w:rsidRPr="009A4648" w:rsidRDefault="009A4648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</w:p>
        </w:tc>
      </w:tr>
      <w:tr w:rsidR="009A4648" w14:paraId="4F1DEA7A" w14:textId="77777777" w:rsidTr="00DB4FCA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BFBE8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2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E0E6" w14:textId="5EBC5A0B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9:</w:t>
            </w:r>
            <w:r w:rsidR="00A770D2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35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6FCDCA" w14:textId="5B67327B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1649/20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6B07F" w14:textId="36BAAE76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2233/20 DDA</w:t>
            </w:r>
          </w:p>
        </w:tc>
      </w:tr>
      <w:tr w:rsidR="009A4648" w14:paraId="2EB667DC" w14:textId="77777777" w:rsidTr="007237FC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2B34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3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3E68" w14:textId="319C2E81" w:rsidR="009A4648" w:rsidRDefault="00A770D2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12:00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617CA" w14:textId="2DA9AA54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2367/17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DB6B76" w14:textId="41FB7C03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2911/08 DDA</w:t>
            </w:r>
          </w:p>
        </w:tc>
      </w:tr>
      <w:tr w:rsidR="009A4648" w14:paraId="133B2921" w14:textId="77777777" w:rsidTr="00696109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B1C2B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bookmarkStart w:id="2" w:name="_Hlk190330837"/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4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46EC4" w14:textId="7C022566" w:rsidR="009A4648" w:rsidRDefault="00A770D2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12:30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A4A8B" w14:textId="4D1E1B32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1304/21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A7B5A" w14:textId="1ED22753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322/19</w:t>
            </w:r>
          </w:p>
        </w:tc>
      </w:tr>
      <w:bookmarkEnd w:id="2"/>
      <w:tr w:rsidR="009A4648" w14:paraId="7231640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58D29" w14:textId="77777777" w:rsidR="009A4648" w:rsidRDefault="009A4648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5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443F" w14:textId="1294C48E" w:rsidR="009A4648" w:rsidRDefault="00A770D2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15:20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8035F" w14:textId="3F4FB722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1153/24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62F4D" w14:textId="115CB640" w:rsidR="009A4648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lang w:eastAsia="ar-SA"/>
                <w14:ligatures w14:val="none"/>
              </w:rPr>
              <w:t>520/24</w:t>
            </w:r>
          </w:p>
        </w:tc>
      </w:tr>
      <w:tr w:rsidR="00A26EF7" w14:paraId="30694330" w14:textId="77777777" w:rsidTr="00892761">
        <w:trPr>
          <w:cantSplit/>
          <w:trHeight w:hRule="exact" w:val="493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6EA84" w14:textId="0366D886" w:rsidR="00A26EF7" w:rsidRDefault="00A26EF7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6</w:t>
            </w:r>
          </w:p>
        </w:tc>
        <w:tc>
          <w:tcPr>
            <w:tcW w:w="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FC25C" w14:textId="131F57AD" w:rsidR="00A26EF7" w:rsidRDefault="00A770D2" w:rsidP="009A4648">
            <w:pPr>
              <w:suppressAutoHyphens/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:lang w:eastAsia="ar-SA"/>
                <w14:ligatures w14:val="none"/>
              </w:rPr>
              <w:t>15:30</w:t>
            </w:r>
          </w:p>
        </w:tc>
        <w:tc>
          <w:tcPr>
            <w:tcW w:w="1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3FBA" w14:textId="5C74C91A" w:rsidR="00A26EF7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212/22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9A986" w14:textId="102BADE8" w:rsidR="00A26EF7" w:rsidRPr="009A4648" w:rsidRDefault="00A770D2" w:rsidP="009A4648">
            <w:pPr>
              <w:suppressAutoHyphens/>
              <w:snapToGrid w:val="0"/>
              <w:spacing w:after="0" w:line="360" w:lineRule="auto"/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638/16</w:t>
            </w:r>
          </w:p>
        </w:tc>
      </w:tr>
    </w:tbl>
    <w:p w14:paraId="3D5084EF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089E96" w14:textId="77777777" w:rsidR="005A333F" w:rsidRDefault="005A333F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4D8805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0BFB1CB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51470B8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35109F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ACB6C11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8FDACE2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6DE1260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073B02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39F314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bookmarkEnd w:id="1"/>
    <w:p w14:paraId="2905A1E8" w14:textId="77777777" w:rsidR="00E73866" w:rsidRDefault="00E73866" w:rsidP="00CE4DF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u w:val="single"/>
          <w:lang w:eastAsia="ar-SA"/>
          <w14:ligatures w14:val="none"/>
        </w:rPr>
      </w:pPr>
    </w:p>
    <w:p w14:paraId="580D99C9" w14:textId="77777777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1E3A28F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4C11F4D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05B60F7" w14:textId="77777777" w:rsidR="00A26EF7" w:rsidRDefault="00A26EF7" w:rsidP="000F5B3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3DE964C7" w14:textId="77777777" w:rsidR="001B4F01" w:rsidRDefault="001B4F01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CD1A816" w14:textId="28116200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Si ringrazia.  </w:t>
      </w:r>
    </w:p>
    <w:p w14:paraId="322A1555" w14:textId="0FDCCA52" w:rsidR="00D60DE4" w:rsidRDefault="00D60DE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Reggio Calabria, </w:t>
      </w:r>
      <w:r w:rsidR="00A770D2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12</w:t>
      </w:r>
      <w:r w:rsidR="00F6322A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</w:t>
      </w:r>
      <w:r w:rsidR="00A770D2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marzo</w:t>
      </w:r>
      <w:r w:rsidR="001D1E54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202</w:t>
      </w:r>
      <w:r w:rsidR="00687BD6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5</w:t>
      </w:r>
    </w:p>
    <w:p w14:paraId="0413194D" w14:textId="77777777" w:rsidR="001D1E54" w:rsidRDefault="001D1E54" w:rsidP="00D60DE4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7229B899" w14:textId="77777777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</w:t>
      </w:r>
    </w:p>
    <w:p w14:paraId="006ACC13" w14:textId="3B8ED498" w:rsidR="001D1E54" w:rsidRDefault="001D1E54" w:rsidP="001D1E54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                                                                                                                               Il Presidente</w:t>
      </w:r>
    </w:p>
    <w:p w14:paraId="4DE920C9" w14:textId="2A96A24A" w:rsidR="001D1E54" w:rsidRPr="001D1E54" w:rsidRDefault="001D1E54" w:rsidP="001D1E54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</w:pPr>
      <w:r w:rsidRPr="001D1E54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ar-SA"/>
          <w14:ligatures w14:val="none"/>
        </w:rPr>
        <w:t>Dott.ssa Greta Iori</w:t>
      </w:r>
    </w:p>
    <w:p w14:paraId="23387637" w14:textId="77777777" w:rsidR="00C365EE" w:rsidRDefault="00C365EE"/>
    <w:sectPr w:rsidR="00C365E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DE4"/>
    <w:rsid w:val="00015ADA"/>
    <w:rsid w:val="000765AF"/>
    <w:rsid w:val="00084013"/>
    <w:rsid w:val="000D6299"/>
    <w:rsid w:val="000F5B3B"/>
    <w:rsid w:val="001208D2"/>
    <w:rsid w:val="00123E17"/>
    <w:rsid w:val="00185BAB"/>
    <w:rsid w:val="0019713A"/>
    <w:rsid w:val="001B4F01"/>
    <w:rsid w:val="001C4D4A"/>
    <w:rsid w:val="001D1193"/>
    <w:rsid w:val="001D17D3"/>
    <w:rsid w:val="001D1E54"/>
    <w:rsid w:val="00220074"/>
    <w:rsid w:val="003019A2"/>
    <w:rsid w:val="003446FA"/>
    <w:rsid w:val="0039404E"/>
    <w:rsid w:val="00396DFF"/>
    <w:rsid w:val="00397230"/>
    <w:rsid w:val="003B55D7"/>
    <w:rsid w:val="003C6C34"/>
    <w:rsid w:val="003E784E"/>
    <w:rsid w:val="0046380A"/>
    <w:rsid w:val="00515B31"/>
    <w:rsid w:val="00520017"/>
    <w:rsid w:val="00572D29"/>
    <w:rsid w:val="005A2C8E"/>
    <w:rsid w:val="005A333F"/>
    <w:rsid w:val="005E2015"/>
    <w:rsid w:val="0062723C"/>
    <w:rsid w:val="00687BD6"/>
    <w:rsid w:val="00776847"/>
    <w:rsid w:val="007775BC"/>
    <w:rsid w:val="007C03A5"/>
    <w:rsid w:val="007C0A50"/>
    <w:rsid w:val="007C6062"/>
    <w:rsid w:val="00865022"/>
    <w:rsid w:val="008E4CEC"/>
    <w:rsid w:val="00930A2C"/>
    <w:rsid w:val="00937638"/>
    <w:rsid w:val="009553A2"/>
    <w:rsid w:val="00980376"/>
    <w:rsid w:val="00991F49"/>
    <w:rsid w:val="00995998"/>
    <w:rsid w:val="009A4648"/>
    <w:rsid w:val="009C281C"/>
    <w:rsid w:val="009D1436"/>
    <w:rsid w:val="00A26EF7"/>
    <w:rsid w:val="00A55145"/>
    <w:rsid w:val="00A770D2"/>
    <w:rsid w:val="00B404C1"/>
    <w:rsid w:val="00B6033C"/>
    <w:rsid w:val="00B77818"/>
    <w:rsid w:val="00C360F4"/>
    <w:rsid w:val="00C365EE"/>
    <w:rsid w:val="00C92F30"/>
    <w:rsid w:val="00CE4DFC"/>
    <w:rsid w:val="00CF3EAA"/>
    <w:rsid w:val="00D60DE4"/>
    <w:rsid w:val="00E73866"/>
    <w:rsid w:val="00EA54C1"/>
    <w:rsid w:val="00F02732"/>
    <w:rsid w:val="00F63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D0DBF"/>
  <w15:chartTrackingRefBased/>
  <w15:docId w15:val="{CA521E9D-D91B-4A37-99E0-7C911BEA3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e">
    <w:name w:val="Normal"/>
    <w:qFormat/>
    <w:rsid w:val="00D60DE4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basedOn w:val="Normale"/>
    <w:rsid w:val="00D60DE4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didascalia">
    <w:name w:val="didascalia"/>
    <w:basedOn w:val="Normale"/>
    <w:rsid w:val="00D60DE4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44"/>
      <w:szCs w:val="4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02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Raffaella Esposito</dc:creator>
  <cp:keywords/>
  <dc:description/>
  <cp:lastModifiedBy>Grazia Anna Tripodi</cp:lastModifiedBy>
  <cp:revision>2</cp:revision>
  <cp:lastPrinted>2024-12-27T11:27:00Z</cp:lastPrinted>
  <dcterms:created xsi:type="dcterms:W3CDTF">2025-03-12T11:55:00Z</dcterms:created>
  <dcterms:modified xsi:type="dcterms:W3CDTF">2025-03-12T11:55:00Z</dcterms:modified>
</cp:coreProperties>
</file>