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336C38A7" w:rsidR="007373A9" w:rsidRPr="007373A9" w:rsidRDefault="007373A9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</w:p>
    <w:p w14:paraId="0CA599F3" w14:textId="4FAF25A0" w:rsidR="00110960" w:rsidRPr="007373A9" w:rsidRDefault="00110960" w:rsidP="007373A9">
      <w:pPr>
        <w:tabs>
          <w:tab w:val="left" w:pos="1134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</w:t>
      </w:r>
      <w:r w:rsidRPr="007373A9">
        <w:rPr>
          <w:b/>
          <w:sz w:val="22"/>
          <w:szCs w:val="22"/>
        </w:rPr>
        <w:t>Se</w:t>
      </w:r>
      <w:r w:rsidR="007373A9" w:rsidRPr="007373A9">
        <w:rPr>
          <w:b/>
          <w:sz w:val="22"/>
          <w:szCs w:val="22"/>
        </w:rPr>
        <w:t>ttore L</w:t>
      </w:r>
      <w:r w:rsidRPr="007373A9">
        <w:rPr>
          <w:b/>
          <w:sz w:val="22"/>
          <w:szCs w:val="22"/>
        </w:rPr>
        <w:t>avoro</w:t>
      </w:r>
      <w:r w:rsidR="00083AF3" w:rsidRPr="007373A9">
        <w:rPr>
          <w:b/>
          <w:sz w:val="22"/>
          <w:szCs w:val="22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379A4B7F" w:rsidR="00495E1E" w:rsidRDefault="00110960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C06D4">
        <w:rPr>
          <w:rFonts w:ascii="Times New Roman" w:hAnsi="Times New Roman" w:cs="Times New Roman"/>
          <w:b/>
        </w:rPr>
        <w:t>08.09.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74272D93" w14:textId="5D4C9DB1" w:rsidR="00FD5C18" w:rsidRDefault="00061AA9" w:rsidP="00495E1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5F4A7859" w14:textId="208B2F98" w:rsidR="00EC06D4" w:rsidRDefault="00EC06D4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C06D4">
        <w:rPr>
          <w:rFonts w:ascii="Times New Roman" w:hAnsi="Times New Roman" w:cs="Times New Roman"/>
          <w:sz w:val="22"/>
          <w:szCs w:val="22"/>
        </w:rPr>
        <w:t>5527/2024</w:t>
      </w:r>
    </w:p>
    <w:p w14:paraId="16ADA4C6" w14:textId="2E0EC1F1" w:rsidR="0082494E" w:rsidRDefault="0082494E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2373/2025</w:t>
      </w:r>
    </w:p>
    <w:p w14:paraId="0732F8E5" w14:textId="384D9B01" w:rsidR="0082494E" w:rsidRDefault="0082494E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2380/2025</w:t>
      </w:r>
    </w:p>
    <w:p w14:paraId="14404D1B" w14:textId="7F20ADBB" w:rsidR="0082494E" w:rsidRDefault="0082494E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2385/2025</w:t>
      </w:r>
    </w:p>
    <w:p w14:paraId="6323356B" w14:textId="49344D08" w:rsidR="009D176F" w:rsidRDefault="0082494E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2393/2025</w:t>
      </w:r>
    </w:p>
    <w:p w14:paraId="0D06D84E" w14:textId="390C4560" w:rsidR="00BA175D" w:rsidRDefault="00BA175D" w:rsidP="00BA175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1283/2025 </w:t>
      </w:r>
    </w:p>
    <w:p w14:paraId="715B110D" w14:textId="0B3C5691" w:rsidR="00747DFF" w:rsidRDefault="002D1B79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24D1A03D" w14:textId="74255402" w:rsidR="0082494E" w:rsidRPr="0082494E" w:rsidRDefault="0082494E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2399/2025</w:t>
      </w:r>
    </w:p>
    <w:p w14:paraId="5714D832" w14:textId="26CDEECB" w:rsidR="0082494E" w:rsidRPr="0082494E" w:rsidRDefault="0082494E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2403/2025</w:t>
      </w:r>
    </w:p>
    <w:p w14:paraId="24E946FD" w14:textId="18F82A08" w:rsidR="0082494E" w:rsidRDefault="0082494E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2411/2025</w:t>
      </w:r>
    </w:p>
    <w:p w14:paraId="03712790" w14:textId="4727E42C" w:rsidR="0082494E" w:rsidRDefault="0082494E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2628/2025</w:t>
      </w:r>
    </w:p>
    <w:p w14:paraId="606943E0" w14:textId="24292D39" w:rsidR="0082494E" w:rsidRDefault="0082494E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2635/2025</w:t>
      </w:r>
    </w:p>
    <w:p w14:paraId="7B60BBF0" w14:textId="688AFB22" w:rsidR="009D176F" w:rsidRDefault="0082494E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2643/2025</w:t>
      </w:r>
    </w:p>
    <w:p w14:paraId="10B5B38A" w14:textId="1575E279" w:rsidR="006136B8" w:rsidRDefault="004554DE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5FC359A4" w14:textId="033186B2" w:rsidR="00467A99" w:rsidRPr="0082494E" w:rsidRDefault="0082494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2647/2025</w:t>
      </w:r>
    </w:p>
    <w:p w14:paraId="1E091663" w14:textId="49A33B64" w:rsidR="0082494E" w:rsidRPr="0082494E" w:rsidRDefault="0082494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2653/2025</w:t>
      </w:r>
    </w:p>
    <w:p w14:paraId="162A514F" w14:textId="7BB77A77" w:rsidR="0082494E" w:rsidRPr="0082494E" w:rsidRDefault="0082494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2658/2025</w:t>
      </w:r>
    </w:p>
    <w:p w14:paraId="48E20EA2" w14:textId="4C132B5D" w:rsidR="0082494E" w:rsidRPr="0082494E" w:rsidRDefault="0082494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2665/2025</w:t>
      </w:r>
    </w:p>
    <w:p w14:paraId="16736FD2" w14:textId="6262B92A" w:rsidR="0082494E" w:rsidRDefault="0082494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2672/2025</w:t>
      </w:r>
    </w:p>
    <w:p w14:paraId="00666005" w14:textId="26CE57D5" w:rsidR="0082494E" w:rsidRDefault="0082494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2679/2025 </w:t>
      </w:r>
    </w:p>
    <w:p w14:paraId="07E80813" w14:textId="5F2C2CCF" w:rsidR="0082494E" w:rsidRDefault="0082494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1808/2025</w:t>
      </w:r>
    </w:p>
    <w:p w14:paraId="3CBFDA70" w14:textId="550C45B1" w:rsidR="004A701D" w:rsidRPr="0082494E" w:rsidRDefault="004A701D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6328/2025 </w:t>
      </w:r>
    </w:p>
    <w:p w14:paraId="7EB77FDB" w14:textId="6F1FA607" w:rsidR="007C7ADD" w:rsidRDefault="006E54D4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72F0DB98" w14:textId="52DA83CC" w:rsidR="004D4EB9" w:rsidRDefault="004D4EB9" w:rsidP="004D4E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2494E">
        <w:rPr>
          <w:rFonts w:ascii="Times New Roman" w:hAnsi="Times New Roman" w:cs="Times New Roman"/>
          <w:sz w:val="22"/>
          <w:szCs w:val="22"/>
        </w:rPr>
        <w:t>2407/2025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C313EF3" w14:textId="492ECBFB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C06D4">
        <w:rPr>
          <w:rFonts w:ascii="Times New Roman" w:hAnsi="Times New Roman" w:cs="Times New Roman"/>
          <w:sz w:val="22"/>
          <w:szCs w:val="22"/>
        </w:rPr>
        <w:t>1050/2024</w:t>
      </w:r>
      <w:r>
        <w:rPr>
          <w:rFonts w:ascii="Times New Roman" w:hAnsi="Times New Roman" w:cs="Times New Roman"/>
          <w:sz w:val="22"/>
          <w:szCs w:val="22"/>
        </w:rPr>
        <w:t xml:space="preserve"> (</w:t>
      </w:r>
      <w:r w:rsidRPr="008768EE">
        <w:rPr>
          <w:rFonts w:ascii="Times New Roman" w:hAnsi="Times New Roman" w:cs="Times New Roman"/>
          <w:b/>
          <w:sz w:val="22"/>
          <w:szCs w:val="22"/>
        </w:rPr>
        <w:t>corr</w:t>
      </w:r>
      <w:r>
        <w:rPr>
          <w:rFonts w:ascii="Times New Roman" w:hAnsi="Times New Roman" w:cs="Times New Roman"/>
          <w:sz w:val="22"/>
          <w:szCs w:val="22"/>
        </w:rPr>
        <w:t>)</w:t>
      </w:r>
    </w:p>
    <w:p w14:paraId="6C6D8F07" w14:textId="67102BD7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3154/2024 (</w:t>
      </w:r>
      <w:r w:rsidRPr="008768EE">
        <w:rPr>
          <w:rFonts w:ascii="Times New Roman" w:hAnsi="Times New Roman" w:cs="Times New Roman"/>
          <w:b/>
          <w:sz w:val="22"/>
          <w:szCs w:val="22"/>
        </w:rPr>
        <w:t>corr</w:t>
      </w:r>
      <w:r>
        <w:rPr>
          <w:rFonts w:ascii="Times New Roman" w:hAnsi="Times New Roman" w:cs="Times New Roman"/>
          <w:sz w:val="22"/>
          <w:szCs w:val="22"/>
        </w:rPr>
        <w:t>)</w:t>
      </w:r>
    </w:p>
    <w:p w14:paraId="726EC89E" w14:textId="7FCB3DA1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4988/2024</w:t>
      </w:r>
    </w:p>
    <w:p w14:paraId="33083589" w14:textId="761E039F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5432/2024</w:t>
      </w:r>
    </w:p>
    <w:p w14:paraId="787DDCCD" w14:textId="5127C79A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5629/2024</w:t>
      </w:r>
    </w:p>
    <w:p w14:paraId="7E214D76" w14:textId="7B982191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5646/2024</w:t>
      </w:r>
    </w:p>
    <w:p w14:paraId="164CA7EC" w14:textId="7939D26D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5657/2024</w:t>
      </w:r>
    </w:p>
    <w:p w14:paraId="2937D34E" w14:textId="3A4A96F6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5712/2024</w:t>
      </w:r>
    </w:p>
    <w:p w14:paraId="5A8E1C7B" w14:textId="3ECAD4CE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5913/2024</w:t>
      </w:r>
    </w:p>
    <w:p w14:paraId="0652C23A" w14:textId="73C89F65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6009/2024</w:t>
      </w:r>
    </w:p>
    <w:p w14:paraId="1771E809" w14:textId="7297D3FC" w:rsidR="004442C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45AC52C6" w14:textId="63C1A1FB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C06D4">
        <w:rPr>
          <w:rFonts w:ascii="Times New Roman" w:hAnsi="Times New Roman" w:cs="Times New Roman"/>
          <w:sz w:val="22"/>
          <w:szCs w:val="22"/>
        </w:rPr>
        <w:t>6068/2024</w:t>
      </w:r>
    </w:p>
    <w:p w14:paraId="2CF0C224" w14:textId="23FF038D" w:rsidR="00EC06D4" w:rsidRDefault="00EC06D4" w:rsidP="000727A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6394/2024 </w:t>
      </w:r>
    </w:p>
    <w:p w14:paraId="54315369" w14:textId="72A658A8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6/2025</w:t>
      </w:r>
    </w:p>
    <w:p w14:paraId="72A4083C" w14:textId="63322B8D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88/2025</w:t>
      </w:r>
    </w:p>
    <w:p w14:paraId="0CC835B3" w14:textId="77777777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166/2025</w:t>
      </w:r>
    </w:p>
    <w:p w14:paraId="16BDB3FD" w14:textId="77C0C52D" w:rsidR="00EC06D4" w:rsidRDefault="00EC06D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438/2025</w:t>
      </w:r>
    </w:p>
    <w:p w14:paraId="3959558C" w14:textId="1B4F2EA1" w:rsidR="00EC06D4" w:rsidRDefault="00124F4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443/2025</w:t>
      </w:r>
    </w:p>
    <w:p w14:paraId="47BC968D" w14:textId="1BD46186" w:rsidR="00124F47" w:rsidRDefault="00124F4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461/2025</w:t>
      </w:r>
    </w:p>
    <w:p w14:paraId="75E15D12" w14:textId="3495A82C" w:rsidR="004F4C4A" w:rsidRDefault="00124F47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480/2025</w:t>
      </w:r>
    </w:p>
    <w:p w14:paraId="51CB6B9E" w14:textId="6F49CAD3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7CF7063F" w14:textId="3E6F28BC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768EE">
        <w:rPr>
          <w:rFonts w:ascii="Times New Roman" w:hAnsi="Times New Roman" w:cs="Times New Roman"/>
          <w:sz w:val="22"/>
          <w:szCs w:val="22"/>
        </w:rPr>
        <w:t>485/2025</w:t>
      </w:r>
    </w:p>
    <w:p w14:paraId="497A84D8" w14:textId="70B938F7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504/2025</w:t>
      </w:r>
    </w:p>
    <w:p w14:paraId="0CCB605B" w14:textId="0937F4EB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509/2025 </w:t>
      </w:r>
    </w:p>
    <w:p w14:paraId="79E45305" w14:textId="5019909B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520/2025</w:t>
      </w:r>
    </w:p>
    <w:p w14:paraId="7FCD6B7D" w14:textId="22380187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526/2025</w:t>
      </w:r>
    </w:p>
    <w:p w14:paraId="599F5389" w14:textId="0212A37E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535/2025</w:t>
      </w:r>
    </w:p>
    <w:p w14:paraId="2016B70C" w14:textId="3E666A12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547/2025</w:t>
      </w:r>
    </w:p>
    <w:p w14:paraId="7A000203" w14:textId="755FE4E0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562/2025</w:t>
      </w:r>
    </w:p>
    <w:p w14:paraId="7ADC4FB2" w14:textId="0033E600" w:rsid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571/2025</w:t>
      </w:r>
    </w:p>
    <w:p w14:paraId="620B49F1" w14:textId="30596F0A" w:rsidR="008768EE" w:rsidRPr="008768EE" w:rsidRDefault="008768E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580/2025</w:t>
      </w:r>
    </w:p>
    <w:p w14:paraId="2DA7B440" w14:textId="19F8A674" w:rsidR="00093877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12,00-12,30</w:t>
      </w:r>
    </w:p>
    <w:p w14:paraId="21114C9D" w14:textId="770C2F80" w:rsidR="00272B53" w:rsidRDefault="008768EE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591/2024</w:t>
      </w:r>
    </w:p>
    <w:p w14:paraId="29872FDF" w14:textId="33ED1638" w:rsidR="008768EE" w:rsidRDefault="008768EE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599/2025</w:t>
      </w:r>
    </w:p>
    <w:p w14:paraId="297A26C1" w14:textId="1186998D" w:rsidR="008768EE" w:rsidRDefault="008768EE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608/2025</w:t>
      </w:r>
    </w:p>
    <w:p w14:paraId="73BD778F" w14:textId="7D9CC38B" w:rsidR="008768EE" w:rsidRDefault="008768EE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614/2025</w:t>
      </w:r>
    </w:p>
    <w:p w14:paraId="0206A5EF" w14:textId="0048E0EE" w:rsidR="008768EE" w:rsidRDefault="008768EE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633/2025</w:t>
      </w:r>
    </w:p>
    <w:p w14:paraId="06E9AAFC" w14:textId="42BB93CB" w:rsidR="0082494E" w:rsidRDefault="0082494E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1186/2025</w:t>
      </w:r>
      <w:r w:rsidR="007646C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4DE4019" w14:textId="3121A3F8" w:rsidR="0082494E" w:rsidRDefault="0082494E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2368/2025</w:t>
      </w:r>
      <w:r w:rsidR="00026340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C0BA47E" w14:textId="729C3709" w:rsidR="008E6148" w:rsidRDefault="008E6148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1567/2025 </w:t>
      </w:r>
    </w:p>
    <w:p w14:paraId="03122CFB" w14:textId="6DF83B38" w:rsidR="0082494E" w:rsidRDefault="0082494E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1910/2024 </w:t>
      </w:r>
      <w:bookmarkStart w:id="0" w:name="_GoBack"/>
      <w:bookmarkEnd w:id="0"/>
    </w:p>
    <w:p w14:paraId="41FEE147" w14:textId="3469C878" w:rsidR="0032062A" w:rsidRPr="00495E1E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I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3D345535" w:rsidR="00464D36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495E1E">
        <w:rPr>
          <w:rFonts w:ascii="Times New Roman" w:hAnsi="Times New Roman" w:cs="Times New Roman"/>
          <w:sz w:val="20"/>
          <w:szCs w:val="20"/>
        </w:rPr>
        <w:t xml:space="preserve"> </w:t>
      </w:r>
      <w:r w:rsidR="00EC06D4">
        <w:rPr>
          <w:rFonts w:ascii="Times New Roman" w:hAnsi="Times New Roman" w:cs="Times New Roman"/>
          <w:sz w:val="20"/>
          <w:szCs w:val="20"/>
        </w:rPr>
        <w:t>0</w:t>
      </w:r>
      <w:r w:rsidR="004D4EB9">
        <w:rPr>
          <w:rFonts w:ascii="Times New Roman" w:hAnsi="Times New Roman" w:cs="Times New Roman"/>
          <w:sz w:val="20"/>
          <w:szCs w:val="20"/>
        </w:rPr>
        <w:t>4</w:t>
      </w:r>
      <w:r w:rsidR="00EC06D4">
        <w:rPr>
          <w:rFonts w:ascii="Times New Roman" w:hAnsi="Times New Roman" w:cs="Times New Roman"/>
          <w:sz w:val="20"/>
          <w:szCs w:val="20"/>
        </w:rPr>
        <w:t>.09.</w:t>
      </w:r>
      <w:r w:rsidR="00C21CE9" w:rsidRPr="00495E1E">
        <w:rPr>
          <w:rFonts w:ascii="Times New Roman" w:hAnsi="Times New Roman" w:cs="Times New Roman"/>
          <w:sz w:val="20"/>
          <w:szCs w:val="20"/>
        </w:rPr>
        <w:t>2025</w:t>
      </w:r>
      <w:r w:rsidR="00E02881"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64D36" w:rsidRPr="00495E1E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23BB9B57" w:rsidR="00AB2AFF" w:rsidRPr="00495E1E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495E1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495E1E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57DC6" w14:textId="77777777" w:rsidR="00780DAE" w:rsidRDefault="00780DAE">
      <w:r>
        <w:separator/>
      </w:r>
    </w:p>
  </w:endnote>
  <w:endnote w:type="continuationSeparator" w:id="0">
    <w:p w14:paraId="54363E71" w14:textId="77777777" w:rsidR="00780DAE" w:rsidRDefault="00780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CD928A" w14:textId="77777777" w:rsidR="00780DAE" w:rsidRDefault="00780DAE">
      <w:r>
        <w:separator/>
      </w:r>
    </w:p>
  </w:footnote>
  <w:footnote w:type="continuationSeparator" w:id="0">
    <w:p w14:paraId="753221F3" w14:textId="77777777" w:rsidR="00780DAE" w:rsidRDefault="00780D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5135"/>
    <w:rsid w:val="004B5F61"/>
    <w:rsid w:val="004B7009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494E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0956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6F58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06D4"/>
    <w:rsid w:val="00EC2461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DC488-71AA-4747-B8C1-CD5CCE92E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12687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329</cp:revision>
  <cp:lastPrinted>2025-09-04T10:06:00Z</cp:lastPrinted>
  <dcterms:created xsi:type="dcterms:W3CDTF">2024-03-01T08:44:00Z</dcterms:created>
  <dcterms:modified xsi:type="dcterms:W3CDTF">2025-09-04T10:08:00Z</dcterms:modified>
</cp:coreProperties>
</file>