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5A4477E0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E556E9">
        <w:rPr>
          <w:rFonts w:ascii="Times New Roman" w:hAnsi="Times New Roman" w:cs="Times New Roman"/>
          <w:b/>
        </w:rPr>
        <w:t>06.10.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263A7225" w14:textId="77777777" w:rsidR="00093877" w:rsidRDefault="00093877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74272D93" w14:textId="5C6D32E0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6445B296" w14:textId="7A18FDCD" w:rsidR="00E556E9" w:rsidRDefault="00E556E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1878/2025</w:t>
      </w:r>
    </w:p>
    <w:p w14:paraId="2BCD8DBF" w14:textId="11C2C2AA" w:rsidR="00E556E9" w:rsidRDefault="00E556E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1888/2025</w:t>
      </w:r>
    </w:p>
    <w:p w14:paraId="77B2A9C7" w14:textId="713FE353" w:rsidR="00E556E9" w:rsidRDefault="00E556E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1894/2025</w:t>
      </w:r>
    </w:p>
    <w:p w14:paraId="3B00D4EC" w14:textId="480CD2CA" w:rsidR="00E556E9" w:rsidRDefault="00E556E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1902/2025</w:t>
      </w:r>
    </w:p>
    <w:p w14:paraId="2EFF7403" w14:textId="1C118B3B" w:rsidR="00E556E9" w:rsidRDefault="00E556E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1909/2025</w:t>
      </w:r>
    </w:p>
    <w:p w14:paraId="68170D34" w14:textId="63CF4E2A" w:rsidR="0082186C" w:rsidRDefault="0082186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1924/2025</w:t>
      </w:r>
    </w:p>
    <w:p w14:paraId="22F67D0C" w14:textId="4D37CB48" w:rsidR="0040120F" w:rsidRDefault="0040120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1589/2025</w:t>
      </w:r>
    </w:p>
    <w:p w14:paraId="715B110D" w14:textId="3A91E1A0" w:rsidR="00747DFF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0E7785FB" w14:textId="1AE0DDEB" w:rsidR="0082186C" w:rsidRDefault="0082186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1929/2025</w:t>
      </w:r>
    </w:p>
    <w:p w14:paraId="3FAE4DD9" w14:textId="67600657" w:rsidR="0082186C" w:rsidRDefault="0082186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1931/2025</w:t>
      </w:r>
    </w:p>
    <w:p w14:paraId="69E018B6" w14:textId="2E3E6231" w:rsidR="0082186C" w:rsidRDefault="0082186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1938/2025</w:t>
      </w:r>
    </w:p>
    <w:p w14:paraId="1E3F00F6" w14:textId="47BBE6AE" w:rsidR="0082186C" w:rsidRDefault="0082186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1949/2025</w:t>
      </w:r>
    </w:p>
    <w:p w14:paraId="0E8D6AF2" w14:textId="723E04FF" w:rsidR="0082186C" w:rsidRDefault="0082186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1952/2025</w:t>
      </w:r>
    </w:p>
    <w:p w14:paraId="50529B54" w14:textId="6EAE69B5" w:rsidR="0082186C" w:rsidRDefault="0082186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1955/2025</w:t>
      </w:r>
    </w:p>
    <w:p w14:paraId="341A451C" w14:textId="58E2E3FA" w:rsidR="0040120F" w:rsidRPr="0082186C" w:rsidRDefault="0040120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1595/2025 </w:t>
      </w:r>
    </w:p>
    <w:p w14:paraId="5892C45F" w14:textId="53BEF0C2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5F27242E" w14:textId="6203527B" w:rsidR="0082186C" w:rsidRDefault="0082186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186C">
        <w:rPr>
          <w:rFonts w:ascii="Times New Roman" w:hAnsi="Times New Roman" w:cs="Times New Roman"/>
          <w:sz w:val="22"/>
          <w:szCs w:val="22"/>
        </w:rPr>
        <w:t>1958/2025</w:t>
      </w:r>
    </w:p>
    <w:p w14:paraId="34802C00" w14:textId="1C412DBB" w:rsidR="008210BA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1961/2025</w:t>
      </w:r>
    </w:p>
    <w:p w14:paraId="0B841569" w14:textId="2FE0594D" w:rsidR="008210BA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1967/2025</w:t>
      </w:r>
    </w:p>
    <w:p w14:paraId="4CCEB849" w14:textId="6FF3192E" w:rsidR="008210BA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1974/2025</w:t>
      </w:r>
    </w:p>
    <w:p w14:paraId="5C19E010" w14:textId="71E5B737" w:rsidR="008210BA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1978/2025</w:t>
      </w:r>
    </w:p>
    <w:p w14:paraId="39D6DED5" w14:textId="1778BD69" w:rsidR="00E556E9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1981/2025</w:t>
      </w:r>
    </w:p>
    <w:p w14:paraId="7EB77FDB" w14:textId="408AA5F8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220DF7EF" w14:textId="3D17744E" w:rsidR="008210BA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1988/2025</w:t>
      </w:r>
    </w:p>
    <w:p w14:paraId="47D5B19F" w14:textId="7D4CCD59" w:rsidR="008210BA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1991/2025</w:t>
      </w:r>
    </w:p>
    <w:p w14:paraId="066ECDE4" w14:textId="238072BD" w:rsidR="008210BA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1994/2025</w:t>
      </w:r>
    </w:p>
    <w:p w14:paraId="11BE8C16" w14:textId="1FC9318F" w:rsidR="008210BA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1997/2025</w:t>
      </w:r>
    </w:p>
    <w:p w14:paraId="047F0CA0" w14:textId="6291AA04" w:rsidR="008210BA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2014/2025</w:t>
      </w:r>
    </w:p>
    <w:p w14:paraId="5BFBD998" w14:textId="79172E85" w:rsidR="008210BA" w:rsidRDefault="008210B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2032/2025</w:t>
      </w:r>
    </w:p>
    <w:p w14:paraId="1771E809" w14:textId="0960ABCA" w:rsidR="004442C8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5CAB2771" w14:textId="457AE625" w:rsidR="008210BA" w:rsidRDefault="008210B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10BA">
        <w:rPr>
          <w:rFonts w:ascii="Times New Roman" w:hAnsi="Times New Roman" w:cs="Times New Roman"/>
          <w:sz w:val="22"/>
          <w:szCs w:val="22"/>
        </w:rPr>
        <w:t>2040/2025</w:t>
      </w:r>
    </w:p>
    <w:p w14:paraId="16DBFC80" w14:textId="45332F20" w:rsidR="008210BA" w:rsidRDefault="008210B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2049/2025</w:t>
      </w:r>
    </w:p>
    <w:p w14:paraId="57A3A6C8" w14:textId="2B34DB33" w:rsidR="008210BA" w:rsidRDefault="008210B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2059/2025</w:t>
      </w:r>
    </w:p>
    <w:p w14:paraId="25C9EAAD" w14:textId="71C2BAC3" w:rsidR="008210BA" w:rsidRDefault="008210B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2064/2025</w:t>
      </w:r>
    </w:p>
    <w:p w14:paraId="5683C678" w14:textId="11F129BB" w:rsidR="008210BA" w:rsidRDefault="008210B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2069/2025</w:t>
      </w:r>
    </w:p>
    <w:p w14:paraId="6BDA9F75" w14:textId="5FD2CCFD" w:rsidR="008210BA" w:rsidRDefault="008210B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2076/2025</w:t>
      </w:r>
    </w:p>
    <w:p w14:paraId="51CB6B9E" w14:textId="7B439B2D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6BA50E26" w14:textId="7BBE2AFD" w:rsidR="008210BA" w:rsidRDefault="008210B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10BA">
        <w:rPr>
          <w:rFonts w:ascii="Times New Roman" w:hAnsi="Times New Roman" w:cs="Times New Roman"/>
          <w:sz w:val="22"/>
          <w:szCs w:val="22"/>
        </w:rPr>
        <w:t>2038/2025</w:t>
      </w:r>
    </w:p>
    <w:p w14:paraId="49841FC0" w14:textId="107C0455" w:rsidR="008210BA" w:rsidRDefault="008210B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2093/2025</w:t>
      </w:r>
    </w:p>
    <w:p w14:paraId="00BEF61E" w14:textId="2AED650E" w:rsidR="008210BA" w:rsidRDefault="008210B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2103/2025</w:t>
      </w:r>
    </w:p>
    <w:p w14:paraId="704A9C21" w14:textId="137FCDED" w:rsidR="008210BA" w:rsidRDefault="008210B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2114/2025</w:t>
      </w:r>
    </w:p>
    <w:p w14:paraId="290BC15C" w14:textId="04402182" w:rsidR="008210BA" w:rsidRDefault="008210B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2128/2025</w:t>
      </w:r>
    </w:p>
    <w:p w14:paraId="2B5238AB" w14:textId="2BACA39F" w:rsidR="008210BA" w:rsidRDefault="008210B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2133/2025</w:t>
      </w:r>
    </w:p>
    <w:p w14:paraId="6C391366" w14:textId="29A1C3B2" w:rsidR="003F1932" w:rsidRDefault="004C12C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0274BD" w:rsidRPr="00093877">
        <w:rPr>
          <w:rFonts w:ascii="Times New Roman" w:hAnsi="Times New Roman" w:cs="Times New Roman"/>
          <w:b/>
          <w:sz w:val="22"/>
          <w:szCs w:val="22"/>
        </w:rPr>
        <w:t>RE 12,00-12,30</w:t>
      </w:r>
    </w:p>
    <w:p w14:paraId="3DDD551D" w14:textId="0410CF79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591/2025</w:t>
      </w:r>
    </w:p>
    <w:p w14:paraId="3C60D3FC" w14:textId="35F3737A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633/2025</w:t>
      </w:r>
    </w:p>
    <w:p w14:paraId="57A1E0C4" w14:textId="68EF6B41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4500/2025</w:t>
      </w:r>
    </w:p>
    <w:p w14:paraId="43F29686" w14:textId="2C3ECB0B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5454/2025</w:t>
      </w:r>
    </w:p>
    <w:p w14:paraId="000041E9" w14:textId="10228CDE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5851-1/2024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6F38E79" w14:textId="670961F7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430/2025</w:t>
      </w:r>
    </w:p>
    <w:p w14:paraId="6E001EFD" w14:textId="166FCAF1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461/2025</w:t>
      </w:r>
    </w:p>
    <w:p w14:paraId="59C92FE1" w14:textId="6C331F09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474/2025</w:t>
      </w:r>
    </w:p>
    <w:p w14:paraId="003A870C" w14:textId="74F6273E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562/2025</w:t>
      </w:r>
    </w:p>
    <w:p w14:paraId="224C617F" w14:textId="6EF73C9D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571/2025</w:t>
      </w:r>
    </w:p>
    <w:p w14:paraId="1DDD3FE9" w14:textId="52EAA5F5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ORE 12,30- 13,00</w:t>
      </w:r>
    </w:p>
    <w:p w14:paraId="0EED8B23" w14:textId="73DB2DAA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580/2025</w:t>
      </w:r>
    </w:p>
    <w:p w14:paraId="3A73CB78" w14:textId="23816D0D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825/2025</w:t>
      </w:r>
    </w:p>
    <w:p w14:paraId="37415B99" w14:textId="755930C1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838/2025</w:t>
      </w:r>
    </w:p>
    <w:p w14:paraId="77B3951E" w14:textId="77777777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556E9">
        <w:rPr>
          <w:rFonts w:ascii="Times New Roman" w:hAnsi="Times New Roman" w:cs="Times New Roman"/>
          <w:sz w:val="22"/>
          <w:szCs w:val="22"/>
        </w:rPr>
        <w:t>860/2025</w:t>
      </w:r>
    </w:p>
    <w:p w14:paraId="79B06527" w14:textId="3F6C8846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923/2025</w:t>
      </w:r>
    </w:p>
    <w:p w14:paraId="41B4C051" w14:textId="1E78C6E1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932/2025</w:t>
      </w:r>
    </w:p>
    <w:p w14:paraId="1A726415" w14:textId="26953140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933/2025</w:t>
      </w:r>
    </w:p>
    <w:p w14:paraId="448F21B1" w14:textId="48C9B000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946/2025</w:t>
      </w:r>
    </w:p>
    <w:p w14:paraId="7C71D500" w14:textId="18003A7E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950/2025</w:t>
      </w:r>
    </w:p>
    <w:p w14:paraId="5BD0BC9A" w14:textId="197CDCD3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954/2025</w:t>
      </w:r>
    </w:p>
    <w:p w14:paraId="66303C41" w14:textId="3F12CD6D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955/2025</w:t>
      </w:r>
    </w:p>
    <w:p w14:paraId="4F5F99F0" w14:textId="3B0F7E4D" w:rsidR="00E556E9" w:rsidRP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965/2025</w:t>
      </w:r>
    </w:p>
    <w:p w14:paraId="7AFE87D2" w14:textId="1BF99170" w:rsidR="00A31512" w:rsidRDefault="004C12C7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3F1932" w:rsidRPr="00093877">
        <w:rPr>
          <w:rFonts w:ascii="Times New Roman" w:hAnsi="Times New Roman" w:cs="Times New Roman"/>
          <w:b/>
          <w:sz w:val="22"/>
          <w:szCs w:val="22"/>
        </w:rPr>
        <w:t>RE 1</w:t>
      </w:r>
      <w:r w:rsidR="00782CF3">
        <w:rPr>
          <w:rFonts w:ascii="Times New Roman" w:hAnsi="Times New Roman" w:cs="Times New Roman"/>
          <w:b/>
          <w:sz w:val="22"/>
          <w:szCs w:val="22"/>
        </w:rPr>
        <w:t>3,00</w:t>
      </w:r>
      <w:r w:rsidR="003F1932" w:rsidRPr="00093877">
        <w:rPr>
          <w:rFonts w:ascii="Times New Roman" w:hAnsi="Times New Roman" w:cs="Times New Roman"/>
          <w:b/>
          <w:sz w:val="22"/>
          <w:szCs w:val="22"/>
        </w:rPr>
        <w:t>-1</w:t>
      </w:r>
      <w:r w:rsidR="003F1932">
        <w:rPr>
          <w:rFonts w:ascii="Times New Roman" w:hAnsi="Times New Roman" w:cs="Times New Roman"/>
          <w:b/>
          <w:sz w:val="22"/>
          <w:szCs w:val="22"/>
        </w:rPr>
        <w:t>3</w:t>
      </w:r>
      <w:r w:rsidR="003F1932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782CF3">
        <w:rPr>
          <w:rFonts w:ascii="Times New Roman" w:hAnsi="Times New Roman" w:cs="Times New Roman"/>
          <w:b/>
          <w:sz w:val="22"/>
          <w:szCs w:val="22"/>
        </w:rPr>
        <w:t>30</w:t>
      </w:r>
    </w:p>
    <w:p w14:paraId="3607B670" w14:textId="6AEFCDF1" w:rsidR="00782CF3" w:rsidRDefault="00782CF3" w:rsidP="00782CF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1940/2025</w:t>
      </w:r>
    </w:p>
    <w:p w14:paraId="60EEB1C4" w14:textId="7556B314" w:rsidR="00782CF3" w:rsidRDefault="00782CF3" w:rsidP="00782CF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1947/2025</w:t>
      </w:r>
    </w:p>
    <w:p w14:paraId="40268631" w14:textId="3CA1B0E1" w:rsidR="00782CF3" w:rsidRPr="0082186C" w:rsidRDefault="00782CF3" w:rsidP="00782CF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B237D">
        <w:rPr>
          <w:rFonts w:ascii="Times New Roman" w:hAnsi="Times New Roman" w:cs="Times New Roman"/>
          <w:sz w:val="22"/>
          <w:szCs w:val="22"/>
        </w:rPr>
        <w:t>1915/2025</w:t>
      </w:r>
    </w:p>
    <w:p w14:paraId="20F6E569" w14:textId="430EC055" w:rsidR="00782CF3" w:rsidRPr="0082186C" w:rsidRDefault="00782CF3" w:rsidP="00782CF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B237D">
        <w:rPr>
          <w:rFonts w:ascii="Times New Roman" w:hAnsi="Times New Roman" w:cs="Times New Roman"/>
          <w:sz w:val="22"/>
          <w:szCs w:val="22"/>
        </w:rPr>
        <w:t>1926/2025</w:t>
      </w:r>
    </w:p>
    <w:p w14:paraId="3ACBBE4B" w14:textId="7FDE35E9" w:rsidR="00782CF3" w:rsidRDefault="00782CF3" w:rsidP="00782CF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2022/2025</w:t>
      </w:r>
    </w:p>
    <w:p w14:paraId="35501239" w14:textId="45B5EA9D" w:rsidR="00782CF3" w:rsidRPr="008210BA" w:rsidRDefault="00782CF3" w:rsidP="00782CF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2138/2025</w:t>
      </w:r>
    </w:p>
    <w:p w14:paraId="5BD7D96A" w14:textId="36884ADA" w:rsidR="00782CF3" w:rsidRDefault="00782CF3" w:rsidP="00782CF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449/2025 </w:t>
      </w:r>
    </w:p>
    <w:p w14:paraId="02BCA701" w14:textId="3182F99F" w:rsidR="00782CF3" w:rsidRDefault="00782CF3" w:rsidP="00782CF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1054/2025</w:t>
      </w:r>
    </w:p>
    <w:p w14:paraId="1A5F8FA2" w14:textId="01EB171E" w:rsidR="00782CF3" w:rsidRDefault="00782CF3" w:rsidP="00782CF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1936/2025 </w:t>
      </w:r>
    </w:p>
    <w:p w14:paraId="1AD0211E" w14:textId="77777777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41FEE147" w14:textId="3E310E4D" w:rsidR="0032062A" w:rsidRPr="004C12C7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>I</w:t>
      </w:r>
      <w:r w:rsidR="003B40AB" w:rsidRPr="004C12C7">
        <w:rPr>
          <w:rFonts w:ascii="Times New Roman" w:hAnsi="Times New Roman" w:cs="Times New Roman"/>
          <w:sz w:val="18"/>
          <w:szCs w:val="18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C12C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C12C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>di Reggio Calabria per la pubblicazione della presente comunicazione nei rispettivi siti.</w:t>
      </w:r>
    </w:p>
    <w:p w14:paraId="797616AF" w14:textId="2C58399E" w:rsidR="00464D36" w:rsidRPr="004C12C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>Reggio Calabria</w:t>
      </w:r>
      <w:r w:rsidR="00C123A2" w:rsidRPr="004C12C7">
        <w:rPr>
          <w:rFonts w:ascii="Times New Roman" w:hAnsi="Times New Roman" w:cs="Times New Roman"/>
          <w:sz w:val="18"/>
          <w:szCs w:val="18"/>
        </w:rPr>
        <w:t xml:space="preserve"> </w:t>
      </w:r>
      <w:r w:rsidR="00E556E9">
        <w:rPr>
          <w:rFonts w:ascii="Times New Roman" w:hAnsi="Times New Roman" w:cs="Times New Roman"/>
          <w:sz w:val="18"/>
          <w:szCs w:val="18"/>
        </w:rPr>
        <w:t>0</w:t>
      </w:r>
      <w:r w:rsidR="00834AF2">
        <w:rPr>
          <w:rFonts w:ascii="Times New Roman" w:hAnsi="Times New Roman" w:cs="Times New Roman"/>
          <w:sz w:val="18"/>
          <w:szCs w:val="18"/>
        </w:rPr>
        <w:t>3</w:t>
      </w:r>
      <w:r w:rsidR="00E556E9">
        <w:rPr>
          <w:rFonts w:ascii="Times New Roman" w:hAnsi="Times New Roman" w:cs="Times New Roman"/>
          <w:sz w:val="18"/>
          <w:szCs w:val="18"/>
        </w:rPr>
        <w:t xml:space="preserve">.10.2025                                                                               </w:t>
      </w:r>
      <w:r w:rsidR="00464D36" w:rsidRPr="004C12C7">
        <w:rPr>
          <w:rFonts w:ascii="Times New Roman" w:hAnsi="Times New Roman" w:cs="Times New Roman"/>
          <w:sz w:val="18"/>
          <w:szCs w:val="18"/>
        </w:rPr>
        <w:t>Il GOP</w:t>
      </w:r>
    </w:p>
    <w:p w14:paraId="0B177B74" w14:textId="23BB9B57" w:rsidR="00AB2AFF" w:rsidRPr="004C12C7" w:rsidRDefault="004E7C57" w:rsidP="00CD664E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 w:rsidR="003B40AB" w:rsidRPr="004C12C7">
        <w:rPr>
          <w:rFonts w:ascii="Times New Roman" w:hAnsi="Times New Roman" w:cs="Times New Roman"/>
          <w:sz w:val="18"/>
          <w:szCs w:val="18"/>
        </w:rPr>
        <w:t xml:space="preserve">  </w:t>
      </w:r>
      <w:r w:rsidR="003B40AB" w:rsidRPr="004C12C7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             </w:t>
      </w:r>
      <w:r w:rsidR="003B40AB" w:rsidRPr="004C12C7">
        <w:rPr>
          <w:rFonts w:ascii="Times New Roman" w:hAnsi="Times New Roman" w:cs="Times New Roman"/>
          <w:sz w:val="18"/>
          <w:szCs w:val="18"/>
        </w:rPr>
        <w:t>Dr.ssa Rosanna Femia</w:t>
      </w:r>
    </w:p>
    <w:sectPr w:rsidR="00AB2AFF" w:rsidRPr="004C12C7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70510" w14:textId="77777777" w:rsidR="00D52ED4" w:rsidRDefault="00D52ED4">
      <w:r>
        <w:separator/>
      </w:r>
    </w:p>
  </w:endnote>
  <w:endnote w:type="continuationSeparator" w:id="0">
    <w:p w14:paraId="56705873" w14:textId="77777777" w:rsidR="00D52ED4" w:rsidRDefault="00D52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01CFD" w14:textId="77777777" w:rsidR="00D52ED4" w:rsidRDefault="00D52ED4">
      <w:r>
        <w:separator/>
      </w:r>
    </w:p>
  </w:footnote>
  <w:footnote w:type="continuationSeparator" w:id="0">
    <w:p w14:paraId="63209800" w14:textId="77777777" w:rsidR="00D52ED4" w:rsidRDefault="00D52E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38838576">
    <w:abstractNumId w:val="2"/>
  </w:num>
  <w:num w:numId="2" w16cid:durableId="808134221">
    <w:abstractNumId w:val="5"/>
  </w:num>
  <w:num w:numId="3" w16cid:durableId="211455128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71876587">
    <w:abstractNumId w:val="1"/>
  </w:num>
  <w:num w:numId="5" w16cid:durableId="2026513584">
    <w:abstractNumId w:val="4"/>
  </w:num>
  <w:num w:numId="6" w16cid:durableId="1981960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A39"/>
    <w:rsid w:val="00401FDE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722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10BA"/>
    <w:rsid w:val="0082186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0956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2ED4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1B51"/>
    <w:rsid w:val="00EB26CC"/>
    <w:rsid w:val="00EB321A"/>
    <w:rsid w:val="00EB6441"/>
    <w:rsid w:val="00EB704A"/>
    <w:rsid w:val="00EB730B"/>
    <w:rsid w:val="00EB754D"/>
    <w:rsid w:val="00EC06D4"/>
    <w:rsid w:val="00EC2461"/>
    <w:rsid w:val="00EC4058"/>
    <w:rsid w:val="00EC607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1B4B2-9D63-4182-8F81-96B0AD45B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Rosanna Femia</cp:lastModifiedBy>
  <cp:revision>2</cp:revision>
  <cp:lastPrinted>2025-10-03T07:45:00Z</cp:lastPrinted>
  <dcterms:created xsi:type="dcterms:W3CDTF">2025-10-03T07:53:00Z</dcterms:created>
  <dcterms:modified xsi:type="dcterms:W3CDTF">2025-10-03T07:53:00Z</dcterms:modified>
</cp:coreProperties>
</file>